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0"/>
      </w:tblGrid>
      <w:tr w14:paraId="70FD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5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E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5" w:afterAutospacing="0" w:line="600" w:lineRule="atLeast"/>
              <w:ind w:left="0" w:right="0"/>
              <w:jc w:val="center"/>
              <w:rPr>
                <w:rFonts w:hint="eastAsia" w:eastAsia="黑体"/>
                <w:color w:val="333333"/>
                <w:lang w:val="en-US" w:eastAsia="zh-CN"/>
              </w:rPr>
            </w:pPr>
            <w:r>
              <w:rPr>
                <w:rFonts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</w:rPr>
              <w:t>投标承诺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aps w:val="0"/>
                <w:color w:val="000000"/>
                <w:spacing w:val="0"/>
                <w:sz w:val="43"/>
                <w:szCs w:val="43"/>
                <w:lang w:val="en-US" w:eastAsia="zh-CN"/>
              </w:rPr>
              <w:t>函</w:t>
            </w:r>
          </w:p>
        </w:tc>
      </w:tr>
    </w:tbl>
    <w:p w14:paraId="007CB9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285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hd w:val="clear" w:fill="FFFFFF"/>
        </w:rPr>
        <w:t>           </w:t>
      </w:r>
    </w:p>
    <w:p w14:paraId="44E71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四川绵阳富临建筑材料有限公司</w:t>
      </w:r>
      <w:r>
        <w:rPr>
          <w:rFonts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：</w:t>
      </w:r>
    </w:p>
    <w:p w14:paraId="79925D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55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</w:rPr>
        <w:t>我单位于   年    月   日收到贵公司关于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  <w:lang w:val="en-US" w:eastAsia="zh-CN"/>
        </w:rPr>
        <w:t>2024年膨胀剂采购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sz w:val="31"/>
          <w:szCs w:val="31"/>
          <w:shd w:val="clear" w:fill="FFFFFF"/>
        </w:rPr>
        <w:t>项目的招标公告，经慎重考虑，我单位决定参与贵公司的招标，在此我单位郑重承诺：</w:t>
      </w:r>
    </w:p>
    <w:p w14:paraId="51C942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一、</w:t>
      </w:r>
      <w:r>
        <w:rPr>
          <w:rFonts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我单位提供的营业执照、资质证书、委托书等有关证明真实无误。</w:t>
      </w:r>
    </w:p>
    <w:p w14:paraId="1855C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二、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我单位在投标前已对公告文件、条款等内容完全理解，并且完全接受其条款。</w:t>
      </w:r>
    </w:p>
    <w:p w14:paraId="41C6EF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285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13"/>
          <w:szCs w:val="13"/>
          <w:shd w:val="clear" w:fill="FFFFFF"/>
        </w:rPr>
        <w:t> 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我单位参加竞标自愿缴纳</w:t>
      </w:r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1"/>
          <w:szCs w:val="31"/>
          <w:shd w:val="clear" w:color="auto" w:fill="FFFFFF"/>
        </w:rPr>
        <w:t>0000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元投标保证金，中标后，我方不签订合同或不履行合同，该保证金作为违约赔偿贵公司损失。保证金的赔偿不影响贵公司对我单位其他违约责任的追究。</w:t>
      </w:r>
    </w:p>
    <w:p w14:paraId="53F4DC18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  <w:t xml:space="preserve">  承诺单位：</w:t>
      </w:r>
    </w:p>
    <w:p w14:paraId="0A918759">
      <w:pP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15"/>
          <w:kern w:val="0"/>
          <w:sz w:val="31"/>
          <w:szCs w:val="31"/>
          <w:shd w:val="clear" w:fill="FFFFFF"/>
          <w:lang w:val="en-US" w:eastAsia="zh-CN" w:bidi="ar"/>
        </w:rPr>
        <w:t xml:space="preserve">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MzVhZjk0NzUzYzhmMTA4YzA0YWRmNDViODhiNDYifQ=="/>
  </w:docVars>
  <w:rsids>
    <w:rsidRoot w:val="52FB2355"/>
    <w:rsid w:val="01317200"/>
    <w:rsid w:val="0595723C"/>
    <w:rsid w:val="06C968DA"/>
    <w:rsid w:val="07AA7388"/>
    <w:rsid w:val="07DC27E4"/>
    <w:rsid w:val="08402195"/>
    <w:rsid w:val="086475B0"/>
    <w:rsid w:val="093D5400"/>
    <w:rsid w:val="098425D2"/>
    <w:rsid w:val="0AA816FA"/>
    <w:rsid w:val="0ABC741B"/>
    <w:rsid w:val="0B3474B5"/>
    <w:rsid w:val="0BA951B6"/>
    <w:rsid w:val="0C0C1133"/>
    <w:rsid w:val="0D1643A2"/>
    <w:rsid w:val="0D9E3AF5"/>
    <w:rsid w:val="0F0D6927"/>
    <w:rsid w:val="103A7DAC"/>
    <w:rsid w:val="10A73D0C"/>
    <w:rsid w:val="112975BA"/>
    <w:rsid w:val="11D12092"/>
    <w:rsid w:val="11F42160"/>
    <w:rsid w:val="121E1403"/>
    <w:rsid w:val="132A0BF5"/>
    <w:rsid w:val="133348CA"/>
    <w:rsid w:val="15541CC4"/>
    <w:rsid w:val="15655DA6"/>
    <w:rsid w:val="15DC4889"/>
    <w:rsid w:val="16F84E34"/>
    <w:rsid w:val="187C797C"/>
    <w:rsid w:val="1A7F69F8"/>
    <w:rsid w:val="1B265A05"/>
    <w:rsid w:val="1C2B5CD1"/>
    <w:rsid w:val="1C5C5CEB"/>
    <w:rsid w:val="1CB040AB"/>
    <w:rsid w:val="1CFF7D0B"/>
    <w:rsid w:val="1E8368EE"/>
    <w:rsid w:val="1F37367D"/>
    <w:rsid w:val="1FA12128"/>
    <w:rsid w:val="215B550C"/>
    <w:rsid w:val="21C2781E"/>
    <w:rsid w:val="221772DA"/>
    <w:rsid w:val="22734119"/>
    <w:rsid w:val="22796DB4"/>
    <w:rsid w:val="22872A33"/>
    <w:rsid w:val="237239D7"/>
    <w:rsid w:val="238404B9"/>
    <w:rsid w:val="250F3852"/>
    <w:rsid w:val="25AC2FC9"/>
    <w:rsid w:val="267D5450"/>
    <w:rsid w:val="26876CD2"/>
    <w:rsid w:val="297A4A13"/>
    <w:rsid w:val="29EB0127"/>
    <w:rsid w:val="2AA66C72"/>
    <w:rsid w:val="2ADA2695"/>
    <w:rsid w:val="2CBE7E22"/>
    <w:rsid w:val="2D1A439E"/>
    <w:rsid w:val="2E8B1D59"/>
    <w:rsid w:val="2FDA5282"/>
    <w:rsid w:val="32304A48"/>
    <w:rsid w:val="33DA18A0"/>
    <w:rsid w:val="344B5BCB"/>
    <w:rsid w:val="355A2F8E"/>
    <w:rsid w:val="3630777C"/>
    <w:rsid w:val="36830D3A"/>
    <w:rsid w:val="3752166D"/>
    <w:rsid w:val="37527FD8"/>
    <w:rsid w:val="38376A4E"/>
    <w:rsid w:val="387E62DB"/>
    <w:rsid w:val="39BE3EC5"/>
    <w:rsid w:val="3AF86C7D"/>
    <w:rsid w:val="3B230EA9"/>
    <w:rsid w:val="3B3246A8"/>
    <w:rsid w:val="3B7A5E06"/>
    <w:rsid w:val="3BA772CE"/>
    <w:rsid w:val="3D742757"/>
    <w:rsid w:val="3DE07336"/>
    <w:rsid w:val="3E830926"/>
    <w:rsid w:val="3FF14A53"/>
    <w:rsid w:val="400538A8"/>
    <w:rsid w:val="40292228"/>
    <w:rsid w:val="4242275E"/>
    <w:rsid w:val="43445369"/>
    <w:rsid w:val="43AC0175"/>
    <w:rsid w:val="43C806E1"/>
    <w:rsid w:val="45ED3FBB"/>
    <w:rsid w:val="483F2D7A"/>
    <w:rsid w:val="48546F91"/>
    <w:rsid w:val="49F3051D"/>
    <w:rsid w:val="4A24645D"/>
    <w:rsid w:val="4A2C1913"/>
    <w:rsid w:val="4C016717"/>
    <w:rsid w:val="4C2E4786"/>
    <w:rsid w:val="4D8123F1"/>
    <w:rsid w:val="4F4C7EBB"/>
    <w:rsid w:val="4FC86EA1"/>
    <w:rsid w:val="50B95ED9"/>
    <w:rsid w:val="52C16635"/>
    <w:rsid w:val="52FB2355"/>
    <w:rsid w:val="52FB2872"/>
    <w:rsid w:val="537F43BC"/>
    <w:rsid w:val="538812DF"/>
    <w:rsid w:val="54CE7421"/>
    <w:rsid w:val="54D33306"/>
    <w:rsid w:val="554C7204"/>
    <w:rsid w:val="557C7B2A"/>
    <w:rsid w:val="55B1274A"/>
    <w:rsid w:val="56353A9B"/>
    <w:rsid w:val="578303B6"/>
    <w:rsid w:val="58A8141D"/>
    <w:rsid w:val="58E26B0A"/>
    <w:rsid w:val="59A7657E"/>
    <w:rsid w:val="5A95414D"/>
    <w:rsid w:val="5AA16619"/>
    <w:rsid w:val="5C5E40AA"/>
    <w:rsid w:val="5E4229BB"/>
    <w:rsid w:val="5E4D5A81"/>
    <w:rsid w:val="5F7764C4"/>
    <w:rsid w:val="5FD9597F"/>
    <w:rsid w:val="60193E2D"/>
    <w:rsid w:val="60453924"/>
    <w:rsid w:val="61D72785"/>
    <w:rsid w:val="621D46B7"/>
    <w:rsid w:val="6253448C"/>
    <w:rsid w:val="62D801C7"/>
    <w:rsid w:val="632512B9"/>
    <w:rsid w:val="63DE18B3"/>
    <w:rsid w:val="64541F9B"/>
    <w:rsid w:val="64553816"/>
    <w:rsid w:val="65CE2F86"/>
    <w:rsid w:val="6695766A"/>
    <w:rsid w:val="67CA657C"/>
    <w:rsid w:val="67DE5741"/>
    <w:rsid w:val="69E00899"/>
    <w:rsid w:val="69E900FD"/>
    <w:rsid w:val="6CC92B58"/>
    <w:rsid w:val="6CE27D54"/>
    <w:rsid w:val="6D8615FA"/>
    <w:rsid w:val="6EB35A24"/>
    <w:rsid w:val="6F0B19E6"/>
    <w:rsid w:val="6F8677BD"/>
    <w:rsid w:val="6FCD33BC"/>
    <w:rsid w:val="70DC21F6"/>
    <w:rsid w:val="70F12A52"/>
    <w:rsid w:val="71705380"/>
    <w:rsid w:val="72D03F4D"/>
    <w:rsid w:val="74081AD6"/>
    <w:rsid w:val="74183EC5"/>
    <w:rsid w:val="743959D4"/>
    <w:rsid w:val="7689271C"/>
    <w:rsid w:val="77AD4764"/>
    <w:rsid w:val="77D94A14"/>
    <w:rsid w:val="78D17AD4"/>
    <w:rsid w:val="78D56507"/>
    <w:rsid w:val="79115602"/>
    <w:rsid w:val="796C4D08"/>
    <w:rsid w:val="7981153D"/>
    <w:rsid w:val="7B591857"/>
    <w:rsid w:val="7B832633"/>
    <w:rsid w:val="7BCD0BAE"/>
    <w:rsid w:val="7C7C6563"/>
    <w:rsid w:val="7D4C0794"/>
    <w:rsid w:val="7E5018C1"/>
    <w:rsid w:val="7F2371D4"/>
    <w:rsid w:val="7F4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243</Characters>
  <Lines>0</Lines>
  <Paragraphs>0</Paragraphs>
  <TotalTime>0</TotalTime>
  <ScaleCrop>false</ScaleCrop>
  <LinksUpToDate>false</LinksUpToDate>
  <CharactersWithSpaces>367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2023-08-07T06:43:00Z</dcterms:created>
  <dc:creator>蔡楠</dc:creator>
  <cp:lastModifiedBy>蔡楠</cp:lastModifiedBy>
  <dcterms:modified xsi:type="dcterms:W3CDTF">2024-08-19T01:49:09Z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22C48B959C1E44EFA9EFDFC795233C4F_13</vt:lpwstr>
  </property>
</Properties>
</file>